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115113" w14:textId="558DF0C0" w:rsidR="005F11BF" w:rsidRDefault="009472D7">
      <w:r>
        <w:rPr>
          <w:noProof/>
        </w:rPr>
        <w:drawing>
          <wp:inline distT="0" distB="0" distL="0" distR="0" wp14:anchorId="4A301C11" wp14:editId="170435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8B7B6" wp14:editId="4B95B9C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C733" w14:textId="6A521268" w:rsidR="002B329C" w:rsidRDefault="002B329C">
      <w:r w:rsidRPr="002B329C">
        <w:t>Explore</w:t>
      </w:r>
      <w:r w:rsidRPr="002B329C">
        <w:cr/>
        <w:t>1. Filereader</w:t>
      </w:r>
      <w:r w:rsidRPr="002B329C">
        <w:cr/>
        <w:t>2. Buffered Reader</w:t>
      </w:r>
      <w:r w:rsidRPr="002B329C">
        <w:cr/>
        <w:t>3. readline</w:t>
      </w:r>
      <w:r w:rsidRPr="002B329C">
        <w:cr/>
      </w:r>
    </w:p>
    <w:p w14:paraId="69991A5D" w14:textId="1F2280D1" w:rsidR="007458F8" w:rsidRDefault="007458F8">
      <w:r>
        <w:t>Excel frm data</w:t>
      </w:r>
    </w:p>
    <w:p w14:paraId="09B48F5F" w14:textId="268DE22E" w:rsidR="007458F8" w:rsidRDefault="007458F8">
      <w:r>
        <w:rPr>
          <w:noProof/>
        </w:rPr>
        <w:lastRenderedPageBreak/>
        <w:drawing>
          <wp:inline distT="0" distB="0" distL="0" distR="0" wp14:anchorId="6D502742" wp14:editId="4CFD255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7279" w14:textId="77777777" w:rsidR="00172E60" w:rsidRDefault="00172E60"/>
    <w:p w14:paraId="2DC230B4" w14:textId="77777777" w:rsidR="00172E60" w:rsidRDefault="00172E60"/>
    <w:p w14:paraId="254B3182" w14:textId="77777777" w:rsidR="007C03F7" w:rsidRDefault="007458F8">
      <w:r>
        <w:t>To change the comma value split</w:t>
      </w:r>
      <w:r w:rsidR="005F3C55">
        <w:rPr>
          <w:noProof/>
        </w:rPr>
        <w:drawing>
          <wp:inline distT="0" distB="0" distL="0" distR="0" wp14:anchorId="65BC9D86" wp14:editId="07D4E9C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D04F" w14:textId="47C32ABB" w:rsidR="007458F8" w:rsidRDefault="005F3C55">
      <w:r>
        <w:rPr>
          <w:noProof/>
        </w:rPr>
        <w:lastRenderedPageBreak/>
        <w:drawing>
          <wp:inline distT="0" distB="0" distL="0" distR="0" wp14:anchorId="7051380D" wp14:editId="0F98FFA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915C6" wp14:editId="6271B07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86B8" w14:textId="50B71F71" w:rsidR="005F3C55" w:rsidRDefault="005F3C55">
      <w:r w:rsidRPr="005F3C55">
        <w:t xml:space="preserve">Exercise 4    </w:t>
      </w:r>
      <w:r w:rsidRPr="005F3C55">
        <w:cr/>
        <w:t>Read the data from csv and run add test step</w:t>
      </w:r>
      <w:r w:rsidRPr="005F3C55">
        <w:cr/>
        <w:t xml:space="preserve">IntA and IntB - ignore the title and the exercise. </w:t>
      </w:r>
      <w:r w:rsidRPr="005F3C55">
        <w:cr/>
      </w:r>
    </w:p>
    <w:p w14:paraId="1C3E1C60" w14:textId="2ED78C5A" w:rsidR="007C03F7" w:rsidRDefault="007C03F7">
      <w:r>
        <w:t>Code for first line column skipped</w:t>
      </w:r>
    </w:p>
    <w:p w14:paraId="1E302A12" w14:textId="559F16EC" w:rsidR="007C03F7" w:rsidRDefault="007C03F7">
      <w:r>
        <w:rPr>
          <w:noProof/>
        </w:rPr>
        <w:lastRenderedPageBreak/>
        <w:drawing>
          <wp:inline distT="0" distB="0" distL="0" distR="0" wp14:anchorId="750BBB55" wp14:editId="13FFC11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42D6" w14:textId="1CF9377F" w:rsidR="007C03F7" w:rsidRDefault="007C03F7">
      <w:r>
        <w:rPr>
          <w:noProof/>
        </w:rPr>
        <w:drawing>
          <wp:inline distT="0" distB="0" distL="0" distR="0" wp14:anchorId="6249FCC3" wp14:editId="116EA15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BF15" w14:textId="4DEE7FA6" w:rsidR="00E25734" w:rsidRDefault="00E25734">
      <w:r>
        <w:t>Property transfer</w:t>
      </w:r>
    </w:p>
    <w:p w14:paraId="0593D8BA" w14:textId="77777777" w:rsidR="003C4F5F" w:rsidRDefault="00E25734">
      <w:r>
        <w:rPr>
          <w:noProof/>
        </w:rPr>
        <w:lastRenderedPageBreak/>
        <w:drawing>
          <wp:inline distT="0" distB="0" distL="0" distR="0" wp14:anchorId="6473E354" wp14:editId="7B682CB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39357" wp14:editId="1D87F6E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E9FF7" wp14:editId="0521090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B4B88" wp14:editId="11149C8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40C8" w14:textId="77777777" w:rsidR="003C4F5F" w:rsidRDefault="003C4F5F"/>
    <w:p w14:paraId="7DB3BCF3" w14:textId="77777777" w:rsidR="003C4F5F" w:rsidRDefault="003C4F5F"/>
    <w:p w14:paraId="7B6B6AF9" w14:textId="77777777" w:rsidR="003C4F5F" w:rsidRDefault="003C4F5F"/>
    <w:p w14:paraId="51A3DD5E" w14:textId="7364C1CB" w:rsidR="00E25734" w:rsidRDefault="00E25734">
      <w:r>
        <w:rPr>
          <w:noProof/>
        </w:rPr>
        <w:lastRenderedPageBreak/>
        <w:drawing>
          <wp:inline distT="0" distB="0" distL="0" distR="0" wp14:anchorId="202EFB4F" wp14:editId="5413BD6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D976" w14:textId="2F23B286" w:rsidR="00E25734" w:rsidRDefault="00E25734">
      <w:r>
        <w:rPr>
          <w:noProof/>
        </w:rPr>
        <w:drawing>
          <wp:inline distT="0" distB="0" distL="0" distR="0" wp14:anchorId="07847A54" wp14:editId="78DF5B0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9471" w14:textId="72D248BE" w:rsidR="009472D7" w:rsidRDefault="003C4F5F">
      <w:r>
        <w:rPr>
          <w:noProof/>
        </w:rPr>
        <w:lastRenderedPageBreak/>
        <w:drawing>
          <wp:inline distT="0" distB="0" distL="0" distR="0" wp14:anchorId="1002BF53" wp14:editId="3ECDA8D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93AB" w14:textId="3D56B74D" w:rsidR="003C4F5F" w:rsidRDefault="003C4F5F"/>
    <w:p w14:paraId="42C2D6F2" w14:textId="529B710F" w:rsidR="003C4F5F" w:rsidRDefault="003C4F5F">
      <w:r>
        <w:rPr>
          <w:noProof/>
        </w:rPr>
        <w:drawing>
          <wp:inline distT="0" distB="0" distL="0" distR="0" wp14:anchorId="304D2251" wp14:editId="18ABC08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4F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1BF"/>
    <w:rsid w:val="00172E60"/>
    <w:rsid w:val="002B329C"/>
    <w:rsid w:val="003C4F5F"/>
    <w:rsid w:val="005F11BF"/>
    <w:rsid w:val="005F3C55"/>
    <w:rsid w:val="007458F8"/>
    <w:rsid w:val="007C03F7"/>
    <w:rsid w:val="009472D7"/>
    <w:rsid w:val="00E25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1D8E2"/>
  <w15:chartTrackingRefBased/>
  <w15:docId w15:val="{5F8FAE6C-957E-4938-BF81-62698FBB1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8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Raja, Jeevitha(cognizant)</dc:creator>
  <cp:keywords/>
  <dc:description/>
  <cp:lastModifiedBy>Raja, Jeevitha(cognizant)</cp:lastModifiedBy>
  <cp:revision>2</cp:revision>
  <dcterms:created xsi:type="dcterms:W3CDTF">2020-07-05T04:20:00Z</dcterms:created>
  <dcterms:modified xsi:type="dcterms:W3CDTF">2020-07-05T08:01:00Z</dcterms:modified>
</cp:coreProperties>
</file>